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224" w:rsidRPr="00AA2224" w:rsidRDefault="00AA2224" w:rsidP="00AA2224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80"/>
          <w:sz w:val="32"/>
          <w:szCs w:val="32"/>
        </w:rPr>
      </w:pPr>
      <w:r w:rsidRPr="00AA2224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8D7B65D" wp14:editId="717DAA25">
            <wp:simplePos x="0" y="0"/>
            <wp:positionH relativeFrom="column">
              <wp:posOffset>2758440</wp:posOffset>
            </wp:positionH>
            <wp:positionV relativeFrom="paragraph">
              <wp:posOffset>71755</wp:posOffset>
            </wp:positionV>
            <wp:extent cx="551815" cy="709930"/>
            <wp:effectExtent l="0" t="0" r="635" b="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2224">
        <w:rPr>
          <w:rFonts w:ascii="Times New Roman" w:eastAsia="Calibri" w:hAnsi="Times New Roman" w:cs="Times New Roman"/>
          <w:b/>
          <w:spacing w:val="80"/>
          <w:sz w:val="32"/>
          <w:szCs w:val="32"/>
        </w:rPr>
        <w:t>АДМИНИСТРАЦИЯ</w:t>
      </w:r>
    </w:p>
    <w:p w:rsidR="00AA2224" w:rsidRPr="00AA2224" w:rsidRDefault="00AA2224" w:rsidP="00AA22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A222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ЯРОСЛАВСКОГО МУНИЦИПАЛЬНОГО ОКРУГА</w:t>
      </w:r>
    </w:p>
    <w:p w:rsidR="00AA2224" w:rsidRPr="00AA2224" w:rsidRDefault="00AA2224" w:rsidP="00AA22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36"/>
          <w:lang w:eastAsia="ru-RU"/>
        </w:rPr>
      </w:pPr>
      <w:r w:rsidRPr="00AA2224">
        <w:rPr>
          <w:rFonts w:ascii="Times New Roman" w:eastAsia="Times New Roman" w:hAnsi="Times New Roman" w:cs="Times New Roman"/>
          <w:b/>
          <w:spacing w:val="80"/>
          <w:sz w:val="40"/>
          <w:szCs w:val="20"/>
          <w:lang w:eastAsia="ru-RU"/>
        </w:rPr>
        <w:t>ПОСТАНОВЛЕНИЕ</w:t>
      </w:r>
    </w:p>
    <w:p w:rsidR="006606D4" w:rsidRPr="006606D4" w:rsidRDefault="006606D4" w:rsidP="003216E2">
      <w:pPr>
        <w:widowControl w:val="0"/>
        <w:autoSpaceDE w:val="0"/>
        <w:autoSpaceDN w:val="0"/>
        <w:spacing w:after="0" w:line="240" w:lineRule="auto"/>
        <w:ind w:right="5102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6D4" w:rsidRPr="006606D4" w:rsidRDefault="006606D4" w:rsidP="003216E2">
      <w:pPr>
        <w:widowControl w:val="0"/>
        <w:autoSpaceDE w:val="0"/>
        <w:autoSpaceDN w:val="0"/>
        <w:spacing w:after="0" w:line="240" w:lineRule="auto"/>
        <w:ind w:right="5102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6D4" w:rsidRPr="002E377D" w:rsidRDefault="002E377D" w:rsidP="002E377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E37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07.04.2026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</w:t>
      </w:r>
      <w:r w:rsidRPr="002E37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№ 510</w:t>
      </w:r>
    </w:p>
    <w:p w:rsidR="006606D4" w:rsidRPr="006606D4" w:rsidRDefault="006606D4" w:rsidP="003216E2">
      <w:pPr>
        <w:widowControl w:val="0"/>
        <w:autoSpaceDE w:val="0"/>
        <w:autoSpaceDN w:val="0"/>
        <w:spacing w:after="0" w:line="240" w:lineRule="auto"/>
        <w:ind w:right="5102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6606D4" w:rsidRPr="006606D4" w:rsidRDefault="006606D4" w:rsidP="003216E2">
      <w:pPr>
        <w:widowControl w:val="0"/>
        <w:autoSpaceDE w:val="0"/>
        <w:autoSpaceDN w:val="0"/>
        <w:spacing w:after="0" w:line="240" w:lineRule="auto"/>
        <w:ind w:right="5102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2224" w:rsidRPr="006606D4" w:rsidRDefault="00AA2224" w:rsidP="003216E2">
      <w:pPr>
        <w:widowControl w:val="0"/>
        <w:autoSpaceDE w:val="0"/>
        <w:autoSpaceDN w:val="0"/>
        <w:spacing w:after="0" w:line="240" w:lineRule="auto"/>
        <w:ind w:right="5102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06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</w:t>
      </w:r>
      <w:r w:rsidR="003216E2" w:rsidRPr="006606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6606D4" w:rsidRPr="006606D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="003216E2" w:rsidRPr="006606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Администрации Ярославского муниципального округа от 27.02.2026 </w:t>
      </w:r>
      <w:r w:rsidR="006606D4" w:rsidRPr="006606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238 </w:t>
      </w:r>
      <w:r w:rsidR="003216E2" w:rsidRPr="006606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«Об</w:t>
      </w:r>
      <w:r w:rsidR="006606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3216E2" w:rsidRPr="006606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общественной комиссии по жилищным вопросам»  </w:t>
      </w:r>
    </w:p>
    <w:p w:rsidR="00AA2224" w:rsidRPr="006606D4" w:rsidRDefault="00AA2224" w:rsidP="00AA22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2224" w:rsidRPr="006606D4" w:rsidRDefault="00AA2224" w:rsidP="00AA22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6BC" w:rsidRDefault="00AA2224" w:rsidP="006606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222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Жилищным кодексом Российской Федерации, Федеральным законом от 6</w:t>
      </w:r>
      <w:r w:rsidR="006606D4" w:rsidRPr="00660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06D4">
        <w:rPr>
          <w:rFonts w:ascii="Times New Roman" w:eastAsia="Times New Roman" w:hAnsi="Times New Roman" w:cs="Times New Roman"/>
          <w:sz w:val="28"/>
          <w:szCs w:val="28"/>
          <w:lang w:eastAsia="ru-RU"/>
        </w:rPr>
        <w:t>тября</w:t>
      </w:r>
      <w:r w:rsidRPr="00AA2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.2003 </w:t>
      </w:r>
      <w:r w:rsidR="00660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AA2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131-ФЗ «Об общих принципах организации местного самоуправления в Российской Федерации», Уставом Ярославского муниципального округа Ярославской области Администрация округа </w:t>
      </w:r>
      <w:proofErr w:type="gramStart"/>
      <w:r w:rsidRPr="00AA22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AA22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я е т</w:t>
      </w:r>
    </w:p>
    <w:p w:rsidR="006606D4" w:rsidRDefault="00A926BC" w:rsidP="006606D4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6606D4" w:rsidRPr="006606D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606D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</w:t>
      </w:r>
      <w:r w:rsidR="006606D4" w:rsidRPr="006606D4">
        <w:rPr>
          <w:rFonts w:ascii="Times New Roman" w:eastAsia="Times New Roman" w:hAnsi="Times New Roman" w:cs="Times New Roman"/>
          <w:sz w:val="28"/>
          <w:szCs w:val="28"/>
          <w:lang w:eastAsia="ru-RU"/>
        </w:rPr>
        <w:t>ти в</w:t>
      </w:r>
      <w:r w:rsidR="00AA3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06D4" w:rsidRPr="00660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Ярославского муниципального округа </w:t>
      </w:r>
      <w:r w:rsidR="00AA33F4" w:rsidRPr="00660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27.02.2026 </w:t>
      </w:r>
      <w:r w:rsidR="006606D4" w:rsidRPr="00660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238 «Об общественной комиссии по жилищным вопросам» </w:t>
      </w:r>
      <w:r w:rsidR="006606D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606D4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зменени</w:t>
      </w:r>
      <w:r w:rsidR="006606D4">
        <w:rPr>
          <w:rFonts w:ascii="Times New Roman" w:eastAsia="Times New Roman" w:hAnsi="Times New Roman" w:cs="Times New Roman"/>
          <w:sz w:val="28"/>
          <w:szCs w:val="28"/>
          <w:lang w:eastAsia="ru-RU"/>
        </w:rPr>
        <w:t>я, изложив</w:t>
      </w:r>
      <w:r w:rsidRPr="00660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 общественной комиссии по жилищным вопросам </w:t>
      </w:r>
      <w:r w:rsidR="006606D4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редакции приложения.</w:t>
      </w:r>
    </w:p>
    <w:p w:rsidR="00AA2224" w:rsidRPr="00AA2224" w:rsidRDefault="006606D4" w:rsidP="006606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A2224" w:rsidRPr="00AA2224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вступает в силу со дня его официального опубликования.</w:t>
      </w:r>
    </w:p>
    <w:p w:rsidR="00AA2224" w:rsidRPr="00AA2224" w:rsidRDefault="00AA2224" w:rsidP="006606D4">
      <w:pPr>
        <w:tabs>
          <w:tab w:val="left" w:pos="70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AA2224" w:rsidRPr="00AA2224" w:rsidRDefault="00AA2224" w:rsidP="006606D4">
      <w:pPr>
        <w:tabs>
          <w:tab w:val="left" w:pos="70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AA2224" w:rsidRPr="00AA2224" w:rsidRDefault="00AA2224" w:rsidP="00AA2224">
      <w:pPr>
        <w:tabs>
          <w:tab w:val="left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AA2224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Глава Ярославского </w:t>
      </w:r>
    </w:p>
    <w:p w:rsidR="00AA2224" w:rsidRPr="00AA2224" w:rsidRDefault="00AA2224" w:rsidP="00AA2224">
      <w:pPr>
        <w:tabs>
          <w:tab w:val="left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224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муниципального округа</w:t>
      </w:r>
      <w:r w:rsidRPr="00AA2224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  <w:t xml:space="preserve">   А.А. Михайлов</w:t>
      </w:r>
    </w:p>
    <w:p w:rsidR="00AA2224" w:rsidRPr="00AA2224" w:rsidRDefault="00AA2224" w:rsidP="00AA2224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606D4" w:rsidRDefault="006606D4" w:rsidP="00AA2224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  <w:sectPr w:rsidR="006606D4" w:rsidSect="006606D4">
          <w:headerReference w:type="default" r:id="rId8"/>
          <w:pgSz w:w="11906" w:h="16838"/>
          <w:pgMar w:top="851" w:right="850" w:bottom="1560" w:left="1701" w:header="708" w:footer="708" w:gutter="0"/>
          <w:cols w:space="708"/>
          <w:titlePg/>
          <w:docGrid w:linePitch="360"/>
        </w:sectPr>
      </w:pPr>
    </w:p>
    <w:p w:rsidR="006606D4" w:rsidRPr="006606D4" w:rsidRDefault="006606D4" w:rsidP="006606D4">
      <w:pPr>
        <w:widowControl w:val="0"/>
        <w:autoSpaceDE w:val="0"/>
        <w:autoSpaceDN w:val="0"/>
        <w:spacing w:after="0" w:line="240" w:lineRule="auto"/>
        <w:ind w:left="5670"/>
        <w:outlineLvl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Приложение</w:t>
      </w:r>
      <w:r>
        <w:rPr>
          <w:rFonts w:ascii="Times New Roman" w:eastAsia="Times New Roman" w:hAnsi="Times New Roman"/>
          <w:sz w:val="28"/>
          <w:szCs w:val="28"/>
        </w:rPr>
        <w:br/>
        <w:t xml:space="preserve">к </w:t>
      </w:r>
      <w:r w:rsidRPr="006606D4">
        <w:rPr>
          <w:rFonts w:ascii="Times New Roman" w:eastAsia="Times New Roman" w:hAnsi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/>
          <w:sz w:val="28"/>
          <w:szCs w:val="28"/>
        </w:rPr>
        <w:t>ю</w:t>
      </w:r>
    </w:p>
    <w:p w:rsidR="006606D4" w:rsidRPr="006606D4" w:rsidRDefault="006606D4" w:rsidP="006606D4">
      <w:pPr>
        <w:widowControl w:val="0"/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/>
          <w:sz w:val="28"/>
          <w:szCs w:val="28"/>
        </w:rPr>
      </w:pPr>
      <w:r w:rsidRPr="006606D4">
        <w:rPr>
          <w:rFonts w:ascii="Times New Roman" w:eastAsia="Times New Roman" w:hAnsi="Times New Roman"/>
          <w:sz w:val="28"/>
          <w:szCs w:val="28"/>
        </w:rPr>
        <w:t>Администрации Ярославского муниципального округа</w:t>
      </w:r>
    </w:p>
    <w:p w:rsidR="006606D4" w:rsidRPr="006606D4" w:rsidRDefault="006606D4" w:rsidP="006606D4">
      <w:pPr>
        <w:widowControl w:val="0"/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/>
          <w:sz w:val="28"/>
          <w:szCs w:val="28"/>
        </w:rPr>
      </w:pPr>
      <w:r w:rsidRPr="00660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94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07.04.2026 </w:t>
      </w:r>
      <w:r w:rsidRPr="00660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99441F">
        <w:rPr>
          <w:rFonts w:ascii="Times New Roman" w:eastAsia="Times New Roman" w:hAnsi="Times New Roman" w:cs="Times New Roman"/>
          <w:sz w:val="28"/>
          <w:szCs w:val="28"/>
          <w:lang w:eastAsia="ru-RU"/>
        </w:rPr>
        <w:t>510</w:t>
      </w:r>
    </w:p>
    <w:p w:rsidR="006606D4" w:rsidRPr="006606D4" w:rsidRDefault="006606D4" w:rsidP="009944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96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969"/>
      </w:tblGrid>
      <w:tr w:rsidR="00AA2224" w:rsidRPr="00AA2224" w:rsidTr="00AA2224">
        <w:tc>
          <w:tcPr>
            <w:tcW w:w="5637" w:type="dxa"/>
          </w:tcPr>
          <w:p w:rsidR="00AA2224" w:rsidRPr="00AA2224" w:rsidRDefault="00AA2224" w:rsidP="00AA2224">
            <w:pPr>
              <w:widowControl w:val="0"/>
              <w:autoSpaceDE w:val="0"/>
              <w:autoSpaceDN w:val="0"/>
              <w:jc w:val="right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AA2224" w:rsidRPr="006606D4" w:rsidRDefault="006606D4" w:rsidP="00AA2224">
            <w:pPr>
              <w:widowControl w:val="0"/>
              <w:autoSpaceDE w:val="0"/>
              <w:autoSpaceDN w:val="0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«</w:t>
            </w:r>
            <w:r w:rsidR="00AA2224" w:rsidRPr="006606D4">
              <w:rPr>
                <w:rFonts w:ascii="Times New Roman" w:eastAsia="Times New Roman" w:hAnsi="Times New Roman"/>
                <w:sz w:val="28"/>
                <w:szCs w:val="28"/>
              </w:rPr>
              <w:t>УТВЕРЖДЕН</w:t>
            </w:r>
          </w:p>
          <w:p w:rsidR="00AA2224" w:rsidRPr="006606D4" w:rsidRDefault="00AA2224" w:rsidP="00AA222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606D4">
              <w:rPr>
                <w:rFonts w:ascii="Times New Roman" w:eastAsia="Times New Roman" w:hAnsi="Times New Roman"/>
                <w:sz w:val="28"/>
                <w:szCs w:val="28"/>
              </w:rPr>
              <w:t>постановлением</w:t>
            </w:r>
          </w:p>
          <w:p w:rsidR="00AA2224" w:rsidRPr="006606D4" w:rsidRDefault="00AA2224" w:rsidP="00AA222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606D4">
              <w:rPr>
                <w:rFonts w:ascii="Times New Roman" w:eastAsia="Times New Roman" w:hAnsi="Times New Roman"/>
                <w:sz w:val="28"/>
                <w:szCs w:val="28"/>
              </w:rPr>
              <w:t>Администрации Ярославского муниципального округа</w:t>
            </w:r>
          </w:p>
          <w:p w:rsidR="00AA2224" w:rsidRPr="00AA2224" w:rsidRDefault="006606D4" w:rsidP="00AF43C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60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27.02.2026 № 238</w:t>
            </w:r>
          </w:p>
        </w:tc>
      </w:tr>
    </w:tbl>
    <w:p w:rsidR="00AF43C3" w:rsidRDefault="00AF43C3" w:rsidP="00AF43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P104"/>
      <w:bookmarkEnd w:id="1"/>
    </w:p>
    <w:p w:rsidR="00AA2224" w:rsidRPr="00AA2224" w:rsidRDefault="00AA2224" w:rsidP="00AA22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22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</w:p>
    <w:p w:rsidR="00AA2224" w:rsidRDefault="00AA2224" w:rsidP="00AA22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22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общественной комиссии по жилищным вопросам</w:t>
      </w:r>
      <w:r w:rsidRPr="00AA22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Администрации Ярославского муниципального округа </w:t>
      </w:r>
    </w:p>
    <w:p w:rsidR="00AF43C3" w:rsidRPr="00AA2224" w:rsidRDefault="00AF43C3" w:rsidP="00AA22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2224" w:rsidRPr="00AA33F4" w:rsidRDefault="00AA2224" w:rsidP="00AA2224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96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7"/>
        <w:gridCol w:w="5103"/>
      </w:tblGrid>
      <w:tr w:rsidR="00AA2224" w:rsidRPr="00AA2224" w:rsidTr="0099441F">
        <w:tc>
          <w:tcPr>
            <w:tcW w:w="3936" w:type="dxa"/>
            <w:hideMark/>
          </w:tcPr>
          <w:p w:rsidR="00AA2224" w:rsidRPr="00AA2224" w:rsidRDefault="00AA2224" w:rsidP="00AA222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A2224">
              <w:rPr>
                <w:rFonts w:ascii="Times New Roman" w:eastAsia="Times New Roman" w:hAnsi="Times New Roman"/>
                <w:sz w:val="28"/>
                <w:szCs w:val="28"/>
              </w:rPr>
              <w:t>Грибанова Юлия Сергеевна</w:t>
            </w:r>
          </w:p>
        </w:tc>
        <w:tc>
          <w:tcPr>
            <w:tcW w:w="567" w:type="dxa"/>
            <w:hideMark/>
          </w:tcPr>
          <w:p w:rsidR="00AA2224" w:rsidRPr="00AA2224" w:rsidRDefault="00AA2224" w:rsidP="00AA222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A2224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  <w:hideMark/>
          </w:tcPr>
          <w:p w:rsidR="00AA2224" w:rsidRPr="00AA2224" w:rsidRDefault="00AA2224" w:rsidP="006606D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A2224">
              <w:rPr>
                <w:rFonts w:ascii="Times New Roman" w:eastAsia="Times New Roman" w:hAnsi="Times New Roman"/>
                <w:sz w:val="28"/>
                <w:szCs w:val="28"/>
              </w:rPr>
              <w:t>первый заместитель Главы Администрации Ярославского муниципального округа Ярославской области</w:t>
            </w:r>
            <w:r w:rsidR="006606D4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  <w:r w:rsidR="006606D4" w:rsidRPr="00AA2224">
              <w:rPr>
                <w:rFonts w:ascii="Times New Roman" w:eastAsia="Times New Roman" w:hAnsi="Times New Roman"/>
                <w:sz w:val="28"/>
                <w:szCs w:val="28"/>
              </w:rPr>
              <w:t xml:space="preserve"> председатель Комиссии</w:t>
            </w:r>
            <w:r w:rsidR="006606D4"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</w:tc>
      </w:tr>
      <w:tr w:rsidR="0099441F" w:rsidRPr="00AA2224" w:rsidTr="0099441F">
        <w:tc>
          <w:tcPr>
            <w:tcW w:w="3936" w:type="dxa"/>
          </w:tcPr>
          <w:p w:rsidR="0099441F" w:rsidRPr="00AA2224" w:rsidRDefault="0099441F" w:rsidP="0099441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A2224">
              <w:rPr>
                <w:rFonts w:ascii="Times New Roman" w:eastAsia="Times New Roman" w:hAnsi="Times New Roman"/>
                <w:sz w:val="28"/>
                <w:szCs w:val="28"/>
              </w:rPr>
              <w:t>Вавилов Олег Андреевич</w:t>
            </w:r>
          </w:p>
        </w:tc>
        <w:tc>
          <w:tcPr>
            <w:tcW w:w="567" w:type="dxa"/>
          </w:tcPr>
          <w:p w:rsidR="0099441F" w:rsidRPr="00BF3117" w:rsidRDefault="0099441F" w:rsidP="0099441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5103" w:type="dxa"/>
          </w:tcPr>
          <w:p w:rsidR="0099441F" w:rsidRPr="00AA2224" w:rsidRDefault="0099441F" w:rsidP="0099441F">
            <w:pPr>
              <w:widowControl w:val="0"/>
              <w:autoSpaceDE w:val="0"/>
              <w:autoSpaceDN w:val="0"/>
              <w:ind w:hanging="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A2224">
              <w:rPr>
                <w:rFonts w:ascii="Times New Roman" w:eastAsia="Times New Roman" w:hAnsi="Times New Roman"/>
                <w:sz w:val="28"/>
                <w:szCs w:val="28"/>
              </w:rPr>
              <w:t>заместитель Председателя Комиссии, начальник управления по развитию инфраструктуры Администрации Ярославского муниципального округа Ярославской области;</w:t>
            </w:r>
          </w:p>
        </w:tc>
      </w:tr>
      <w:tr w:rsidR="0099441F" w:rsidRPr="00AA2224" w:rsidTr="0099441F">
        <w:tc>
          <w:tcPr>
            <w:tcW w:w="3936" w:type="dxa"/>
            <w:hideMark/>
          </w:tcPr>
          <w:p w:rsidR="0099441F" w:rsidRPr="00AA2224" w:rsidRDefault="0099441F" w:rsidP="00AA222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A2224">
              <w:rPr>
                <w:rFonts w:ascii="Times New Roman" w:eastAsia="Times New Roman" w:hAnsi="Times New Roman"/>
                <w:sz w:val="28"/>
                <w:szCs w:val="28"/>
              </w:rPr>
              <w:t>Халваши Нани Валерьяновна</w:t>
            </w:r>
          </w:p>
        </w:tc>
        <w:tc>
          <w:tcPr>
            <w:tcW w:w="567" w:type="dxa"/>
            <w:hideMark/>
          </w:tcPr>
          <w:p w:rsidR="0099441F" w:rsidRPr="00AA2224" w:rsidRDefault="0099441F" w:rsidP="00AA222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A2224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  <w:hideMark/>
          </w:tcPr>
          <w:p w:rsidR="0099441F" w:rsidRPr="00AA2224" w:rsidRDefault="0099441F" w:rsidP="006606D4">
            <w:pPr>
              <w:widowControl w:val="0"/>
              <w:autoSpaceDE w:val="0"/>
              <w:autoSpaceDN w:val="0"/>
              <w:ind w:hanging="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A2224">
              <w:rPr>
                <w:rFonts w:ascii="Times New Roman" w:eastAsia="Times New Roman" w:hAnsi="Times New Roman"/>
                <w:sz w:val="28"/>
                <w:szCs w:val="28"/>
              </w:rPr>
              <w:t>специалист МБУ Ярославского муниципального округа «Центр благоустройства территорий»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  <w:r w:rsidRPr="00AA2224">
              <w:rPr>
                <w:rFonts w:ascii="Times New Roman" w:eastAsia="Times New Roman" w:hAnsi="Times New Roman"/>
                <w:sz w:val="28"/>
                <w:szCs w:val="28"/>
              </w:rPr>
              <w:t xml:space="preserve"> секретарь Комиссии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</w:tc>
      </w:tr>
      <w:tr w:rsidR="0099441F" w:rsidRPr="00AA2224" w:rsidTr="0099441F">
        <w:tc>
          <w:tcPr>
            <w:tcW w:w="9606" w:type="dxa"/>
            <w:gridSpan w:val="3"/>
            <w:hideMark/>
          </w:tcPr>
          <w:p w:rsidR="0099441F" w:rsidRPr="00AA2224" w:rsidRDefault="0099441F" w:rsidP="00AA2224">
            <w:pPr>
              <w:widowControl w:val="0"/>
              <w:autoSpaceDE w:val="0"/>
              <w:autoSpaceDN w:val="0"/>
              <w:ind w:hanging="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A2224">
              <w:rPr>
                <w:rFonts w:ascii="Times New Roman" w:eastAsia="Times New Roman" w:hAnsi="Times New Roman"/>
                <w:sz w:val="28"/>
                <w:szCs w:val="28"/>
              </w:rPr>
              <w:t>Члены Комиссии:</w:t>
            </w:r>
          </w:p>
        </w:tc>
      </w:tr>
      <w:tr w:rsidR="0099441F" w:rsidRPr="00AA2224" w:rsidTr="0099441F">
        <w:tc>
          <w:tcPr>
            <w:tcW w:w="3936" w:type="dxa"/>
            <w:hideMark/>
          </w:tcPr>
          <w:p w:rsidR="0099441F" w:rsidRPr="00AA2224" w:rsidRDefault="0099441F" w:rsidP="00AA222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A2224">
              <w:rPr>
                <w:rFonts w:ascii="Times New Roman" w:eastAsia="Times New Roman" w:hAnsi="Times New Roman"/>
                <w:sz w:val="28"/>
                <w:szCs w:val="28"/>
              </w:rPr>
              <w:t>Мамаева Наталия Викторовна</w:t>
            </w:r>
          </w:p>
        </w:tc>
        <w:tc>
          <w:tcPr>
            <w:tcW w:w="567" w:type="dxa"/>
            <w:hideMark/>
          </w:tcPr>
          <w:p w:rsidR="0099441F" w:rsidRPr="00AA2224" w:rsidRDefault="0099441F" w:rsidP="00AA222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A2224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  <w:hideMark/>
          </w:tcPr>
          <w:p w:rsidR="0099441F" w:rsidRPr="00AA2224" w:rsidRDefault="0099441F" w:rsidP="006606D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A2224">
              <w:rPr>
                <w:rFonts w:ascii="Times New Roman" w:eastAsia="Times New Roman" w:hAnsi="Times New Roman"/>
                <w:sz w:val="28"/>
                <w:szCs w:val="28"/>
              </w:rPr>
              <w:t xml:space="preserve">начальник отдела имущественных отношений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управления градостроительства, имущественных и земельных отношений </w:t>
            </w:r>
            <w:r w:rsidRPr="00AA2224">
              <w:rPr>
                <w:rFonts w:ascii="Times New Roman" w:eastAsia="Times New Roman" w:hAnsi="Times New Roman"/>
                <w:sz w:val="28"/>
                <w:szCs w:val="28"/>
              </w:rPr>
              <w:t>Администрации Ярославского муниципального округа Ярославской области;</w:t>
            </w:r>
          </w:p>
        </w:tc>
      </w:tr>
      <w:tr w:rsidR="0099441F" w:rsidRPr="00AA2224" w:rsidTr="0099441F">
        <w:tc>
          <w:tcPr>
            <w:tcW w:w="3936" w:type="dxa"/>
            <w:hideMark/>
          </w:tcPr>
          <w:p w:rsidR="0099441F" w:rsidRPr="00AA2224" w:rsidRDefault="0099441F" w:rsidP="00AA222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A2224">
              <w:rPr>
                <w:rFonts w:ascii="Times New Roman" w:eastAsia="Times New Roman" w:hAnsi="Times New Roman"/>
                <w:sz w:val="28"/>
                <w:szCs w:val="28"/>
              </w:rPr>
              <w:t>Крюкова Ольга Витальевна</w:t>
            </w:r>
          </w:p>
        </w:tc>
        <w:tc>
          <w:tcPr>
            <w:tcW w:w="567" w:type="dxa"/>
            <w:hideMark/>
          </w:tcPr>
          <w:p w:rsidR="0099441F" w:rsidRPr="00AA2224" w:rsidRDefault="0099441F" w:rsidP="00AA222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A2224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  <w:hideMark/>
          </w:tcPr>
          <w:p w:rsidR="0099441F" w:rsidRPr="00AA2224" w:rsidRDefault="0099441F" w:rsidP="00AA222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A2224">
              <w:rPr>
                <w:rFonts w:ascii="Times New Roman" w:eastAsia="Times New Roman" w:hAnsi="Times New Roman"/>
                <w:sz w:val="28"/>
                <w:szCs w:val="28"/>
              </w:rPr>
              <w:t>заместитель начальника управления финансов Администрации Ярославского муниципаль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ного округа</w:t>
            </w:r>
            <w:r w:rsidR="00AF43C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AF43C3">
              <w:rPr>
                <w:rFonts w:ascii="Times New Roman" w:eastAsia="Times New Roman" w:hAnsi="Times New Roman"/>
                <w:sz w:val="28"/>
                <w:szCs w:val="28"/>
              </w:rPr>
              <w:t>Ярославской</w:t>
            </w:r>
            <w:proofErr w:type="gramEnd"/>
            <w:r w:rsidR="00AF43C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F43C3">
              <w:rPr>
                <w:rFonts w:ascii="Times New Roman" w:eastAsia="Times New Roman" w:hAnsi="Times New Roman"/>
                <w:sz w:val="28"/>
                <w:szCs w:val="28"/>
              </w:rPr>
              <w:t>облас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</w:tc>
      </w:tr>
      <w:tr w:rsidR="0099441F" w:rsidRPr="00AA2224" w:rsidTr="0099441F">
        <w:tc>
          <w:tcPr>
            <w:tcW w:w="3936" w:type="dxa"/>
            <w:hideMark/>
          </w:tcPr>
          <w:p w:rsidR="0099441F" w:rsidRPr="00AA2224" w:rsidRDefault="0099441F" w:rsidP="00AA222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A2224">
              <w:rPr>
                <w:rFonts w:ascii="Times New Roman" w:eastAsia="Times New Roman" w:hAnsi="Times New Roman"/>
                <w:sz w:val="28"/>
                <w:szCs w:val="28"/>
              </w:rPr>
              <w:t>Пряничникова Светлана Владимировна</w:t>
            </w:r>
          </w:p>
        </w:tc>
        <w:tc>
          <w:tcPr>
            <w:tcW w:w="567" w:type="dxa"/>
            <w:hideMark/>
          </w:tcPr>
          <w:p w:rsidR="0099441F" w:rsidRPr="00AA2224" w:rsidRDefault="0099441F" w:rsidP="00AA222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A2224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  <w:hideMark/>
          </w:tcPr>
          <w:p w:rsidR="0099441F" w:rsidRPr="00AA2224" w:rsidRDefault="0099441F" w:rsidP="00AA222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A2224">
              <w:rPr>
                <w:rFonts w:ascii="Times New Roman" w:eastAsia="Times New Roman" w:hAnsi="Times New Roman"/>
                <w:sz w:val="28"/>
                <w:szCs w:val="28"/>
              </w:rPr>
              <w:t>консультант управления социального развития Администрации Ярославского муниципального округа Ярославской области;</w:t>
            </w:r>
          </w:p>
        </w:tc>
      </w:tr>
      <w:tr w:rsidR="0099441F" w:rsidRPr="00AA2224" w:rsidTr="0099441F">
        <w:trPr>
          <w:trHeight w:val="1069"/>
        </w:trPr>
        <w:tc>
          <w:tcPr>
            <w:tcW w:w="3936" w:type="dxa"/>
            <w:hideMark/>
          </w:tcPr>
          <w:p w:rsidR="0099441F" w:rsidRPr="002E510F" w:rsidRDefault="0099441F" w:rsidP="00E8191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E510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>Кухтина</w:t>
            </w:r>
            <w:r w:rsidRPr="002E510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br/>
              <w:t>Мария Мехтиевна</w:t>
            </w:r>
          </w:p>
        </w:tc>
        <w:tc>
          <w:tcPr>
            <w:tcW w:w="567" w:type="dxa"/>
            <w:hideMark/>
          </w:tcPr>
          <w:p w:rsidR="0099441F" w:rsidRPr="00AA2224" w:rsidRDefault="0099441F" w:rsidP="00E8191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A2224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  <w:hideMark/>
          </w:tcPr>
          <w:p w:rsidR="0099441F" w:rsidRPr="00AA2224" w:rsidRDefault="0099441F" w:rsidP="00E8191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E510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главный специалист управления муниципального контроля Администрации Ярославского муниципального округа;</w:t>
            </w:r>
          </w:p>
        </w:tc>
      </w:tr>
      <w:tr w:rsidR="0099441F" w:rsidRPr="00AA2224" w:rsidTr="0099441F">
        <w:tc>
          <w:tcPr>
            <w:tcW w:w="3936" w:type="dxa"/>
          </w:tcPr>
          <w:p w:rsidR="0099441F" w:rsidRDefault="0099441F" w:rsidP="006606D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A2224">
              <w:rPr>
                <w:rFonts w:ascii="Times New Roman" w:eastAsia="Times New Roman" w:hAnsi="Times New Roman"/>
                <w:sz w:val="28"/>
                <w:szCs w:val="28"/>
              </w:rPr>
              <w:t>Соколова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AA2224">
              <w:rPr>
                <w:rFonts w:ascii="Times New Roman" w:eastAsia="Times New Roman" w:hAnsi="Times New Roman"/>
                <w:sz w:val="28"/>
                <w:szCs w:val="28"/>
              </w:rPr>
              <w:t>Ксения Александровна</w:t>
            </w:r>
          </w:p>
        </w:tc>
        <w:tc>
          <w:tcPr>
            <w:tcW w:w="567" w:type="dxa"/>
          </w:tcPr>
          <w:p w:rsidR="0099441F" w:rsidRPr="00AA2224" w:rsidRDefault="0099441F" w:rsidP="00E8191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99441F" w:rsidRPr="00AA2224" w:rsidRDefault="0099441F" w:rsidP="00AF43C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A2224">
              <w:rPr>
                <w:rFonts w:ascii="Times New Roman" w:eastAsia="Times New Roman" w:hAnsi="Times New Roman"/>
                <w:sz w:val="28"/>
                <w:szCs w:val="28"/>
              </w:rPr>
              <w:t>ведущий специалист – юрист правового управления Администрации Ярославского муниципального округа Ярославской области</w:t>
            </w:r>
            <w:r w:rsidR="00AF43C3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</w:tr>
    </w:tbl>
    <w:p w:rsidR="00E8191D" w:rsidRDefault="00AA2224" w:rsidP="006606D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22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E8191D" w:rsidRDefault="00E8191D" w:rsidP="00AA22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8191D" w:rsidRDefault="00E8191D" w:rsidP="00AA22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06D4" w:rsidRDefault="006606D4" w:rsidP="00AA22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6606D4" w:rsidSect="00AF43C3">
          <w:pgSz w:w="11906" w:h="16838"/>
          <w:pgMar w:top="851" w:right="850" w:bottom="1276" w:left="1701" w:header="708" w:footer="708" w:gutter="0"/>
          <w:pgNumType w:start="1"/>
          <w:cols w:space="708"/>
          <w:titlePg/>
          <w:docGrid w:linePitch="360"/>
        </w:sectPr>
      </w:pPr>
    </w:p>
    <w:p w:rsidR="00AA2224" w:rsidRPr="00AA2224" w:rsidRDefault="00AA2224" w:rsidP="00AA22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2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Первый заместитель Главы</w:t>
      </w:r>
    </w:p>
    <w:p w:rsidR="00AA2224" w:rsidRPr="00AA2224" w:rsidRDefault="00AA2224" w:rsidP="00AA22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22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ЯМО</w:t>
      </w:r>
    </w:p>
    <w:p w:rsidR="00AA2224" w:rsidRPr="00AA2224" w:rsidRDefault="00AA2224" w:rsidP="00AA22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22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 Ю.С. Грибанова</w:t>
      </w:r>
    </w:p>
    <w:p w:rsidR="00AA2224" w:rsidRPr="00AA2224" w:rsidRDefault="00AA2224" w:rsidP="00AA22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224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______________2026 г.</w:t>
      </w:r>
    </w:p>
    <w:p w:rsidR="00AA2224" w:rsidRPr="00AA2224" w:rsidRDefault="00AA2224" w:rsidP="00AA22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224" w:rsidRPr="00AA2224" w:rsidRDefault="00AA2224" w:rsidP="00AA22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8BE" w:rsidRDefault="003D78BE" w:rsidP="00AA222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D78BE">
        <w:rPr>
          <w:rFonts w:ascii="Times New Roman" w:eastAsia="Times New Roman" w:hAnsi="Times New Roman"/>
          <w:sz w:val="24"/>
          <w:szCs w:val="24"/>
        </w:rPr>
        <w:t>Заместитель Главы Ярославского муниципального округа</w:t>
      </w:r>
    </w:p>
    <w:p w:rsidR="003D78BE" w:rsidRDefault="003D78BE" w:rsidP="00AA2224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D78BE">
        <w:rPr>
          <w:rFonts w:ascii="Times New Roman" w:eastAsia="Times New Roman" w:hAnsi="Times New Roman"/>
          <w:sz w:val="24"/>
          <w:szCs w:val="24"/>
        </w:rPr>
        <w:t xml:space="preserve"> по вопросам развития инфраструктуры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3D78BE" w:rsidRDefault="003D78BE" w:rsidP="00AA2224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3D78BE" w:rsidRPr="00AA2224" w:rsidRDefault="003D78BE" w:rsidP="003D7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AA2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Ивлев</w:t>
      </w:r>
    </w:p>
    <w:p w:rsidR="003D78BE" w:rsidRPr="00AA2224" w:rsidRDefault="003D78BE" w:rsidP="003D7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224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 _____________2026 г.</w:t>
      </w:r>
    </w:p>
    <w:p w:rsidR="003D78BE" w:rsidRDefault="003D78BE" w:rsidP="00AA2224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3D78BE" w:rsidRDefault="003D78BE" w:rsidP="00AA22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224" w:rsidRPr="00AA2224" w:rsidRDefault="00AA2224" w:rsidP="00AA22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2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управления Администрации ЯМО</w:t>
      </w:r>
    </w:p>
    <w:p w:rsidR="00AA2224" w:rsidRPr="00AA2224" w:rsidRDefault="00AA2224" w:rsidP="00AA22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2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развитию инфраструктуры</w:t>
      </w:r>
    </w:p>
    <w:p w:rsidR="00AA2224" w:rsidRPr="00AA2224" w:rsidRDefault="00AA2224" w:rsidP="00AA22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224" w:rsidRPr="00AA2224" w:rsidRDefault="00AA2224" w:rsidP="00AA22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22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 О.А. Вавилов</w:t>
      </w:r>
    </w:p>
    <w:p w:rsidR="00AA2224" w:rsidRPr="00AA2224" w:rsidRDefault="00AA2224" w:rsidP="00AA22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224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 _____________2026 г.</w:t>
      </w:r>
    </w:p>
    <w:p w:rsidR="00AA2224" w:rsidRPr="00AA2224" w:rsidRDefault="00AA2224" w:rsidP="00AA22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224" w:rsidRPr="00AA2224" w:rsidRDefault="00AA2224" w:rsidP="00AA22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224" w:rsidRPr="00AA2224" w:rsidRDefault="00AA2224" w:rsidP="00AA22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правового управления </w:t>
      </w:r>
    </w:p>
    <w:p w:rsidR="00AA2224" w:rsidRPr="00AA2224" w:rsidRDefault="00AA2224" w:rsidP="00AA22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ЯМО </w:t>
      </w:r>
    </w:p>
    <w:p w:rsidR="00AA2224" w:rsidRPr="00AA2224" w:rsidRDefault="00AA2224" w:rsidP="00AA22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22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 О.Ю. Килипченко</w:t>
      </w:r>
    </w:p>
    <w:p w:rsidR="00AA2224" w:rsidRPr="00AA2224" w:rsidRDefault="00AA2224" w:rsidP="00AA22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224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 ____________2026 г.</w:t>
      </w:r>
    </w:p>
    <w:p w:rsidR="00AA2224" w:rsidRPr="00AA2224" w:rsidRDefault="00AA2224" w:rsidP="00AA22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224" w:rsidRPr="00AA2224" w:rsidRDefault="00AA2224" w:rsidP="00AA22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224" w:rsidRPr="00AA2224" w:rsidRDefault="00AA2224" w:rsidP="00AA222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p w:rsidR="00AA2224" w:rsidRPr="00AA2224" w:rsidRDefault="00AA2224" w:rsidP="00AA222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p w:rsidR="00AA2224" w:rsidRPr="00AA2224" w:rsidRDefault="00AA2224" w:rsidP="00AA22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A222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Электронная копия сдана:                                            </w:t>
      </w:r>
    </w:p>
    <w:p w:rsidR="00AA2224" w:rsidRPr="00AA2224" w:rsidRDefault="00AA2224" w:rsidP="00AA22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A2224">
        <w:rPr>
          <w:rFonts w:ascii="Times New Roman" w:eastAsia="Times New Roman" w:hAnsi="Times New Roman" w:cs="Times New Roman"/>
          <w:sz w:val="24"/>
          <w:szCs w:val="20"/>
          <w:lang w:eastAsia="ru-RU"/>
        </w:rPr>
        <w:t>О.Ю. Килипченко</w:t>
      </w:r>
    </w:p>
    <w:p w:rsidR="00AA2224" w:rsidRPr="00AA2224" w:rsidRDefault="00AA2224" w:rsidP="00AA22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A2224">
        <w:rPr>
          <w:rFonts w:ascii="Times New Roman" w:eastAsia="Times New Roman" w:hAnsi="Times New Roman" w:cs="Times New Roman"/>
          <w:sz w:val="24"/>
          <w:szCs w:val="20"/>
          <w:lang w:eastAsia="ru-RU"/>
        </w:rPr>
        <w:t>8 (4852) 73-34-70</w:t>
      </w:r>
    </w:p>
    <w:p w:rsidR="00AA2224" w:rsidRPr="00AA2224" w:rsidRDefault="00AA2224" w:rsidP="00AA22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A2224" w:rsidRPr="00AA2224" w:rsidRDefault="00AA2224" w:rsidP="00AA22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A2224" w:rsidRPr="00AA2224" w:rsidRDefault="00AA2224" w:rsidP="00AA22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A2224" w:rsidRPr="00AA2224" w:rsidRDefault="00AA2224" w:rsidP="00AA22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A2224" w:rsidRPr="00AA2224" w:rsidRDefault="00AA2224" w:rsidP="00AA22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A2224" w:rsidRPr="00AA2224" w:rsidRDefault="00AA2224" w:rsidP="00AA22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A222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AA2224" w:rsidRPr="00AA2224" w:rsidRDefault="00AA2224" w:rsidP="00AA2224">
      <w:pPr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2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Направить:</w:t>
      </w:r>
    </w:p>
    <w:p w:rsidR="00AA2224" w:rsidRPr="00AA2224" w:rsidRDefault="00AA2224" w:rsidP="00AA2224">
      <w:pPr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дело  – 2  экз. </w:t>
      </w:r>
    </w:p>
    <w:p w:rsidR="00AA2224" w:rsidRPr="00AA2224" w:rsidRDefault="00AA2224" w:rsidP="00AA2224">
      <w:pPr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224">
        <w:rPr>
          <w:rFonts w:ascii="Times New Roman" w:eastAsia="Times New Roman" w:hAnsi="Times New Roman" w:cs="Times New Roman"/>
          <w:sz w:val="24"/>
          <w:szCs w:val="24"/>
          <w:lang w:eastAsia="ru-RU"/>
        </w:rPr>
        <w:t>УРИ      – 1 экз.</w:t>
      </w:r>
    </w:p>
    <w:p w:rsidR="00AA2224" w:rsidRPr="00AA2224" w:rsidRDefault="00AA2224" w:rsidP="00AA2224">
      <w:pPr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224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 – 3 экз.</w:t>
      </w:r>
    </w:p>
    <w:p w:rsidR="00AA2224" w:rsidRPr="00AA2224" w:rsidRDefault="00AA2224" w:rsidP="00AA22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6371" w:rsidRDefault="00BE6371"/>
    <w:sectPr w:rsidR="00BE6371" w:rsidSect="006606D4">
      <w:pgSz w:w="11906" w:h="16838"/>
      <w:pgMar w:top="851" w:right="850" w:bottom="1560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B3F" w:rsidRDefault="00C27B3F" w:rsidP="006606D4">
      <w:pPr>
        <w:spacing w:after="0" w:line="240" w:lineRule="auto"/>
      </w:pPr>
      <w:r>
        <w:separator/>
      </w:r>
    </w:p>
  </w:endnote>
  <w:endnote w:type="continuationSeparator" w:id="0">
    <w:p w:rsidR="00C27B3F" w:rsidRDefault="00C27B3F" w:rsidP="00660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B3F" w:rsidRDefault="00C27B3F" w:rsidP="006606D4">
      <w:pPr>
        <w:spacing w:after="0" w:line="240" w:lineRule="auto"/>
      </w:pPr>
      <w:r>
        <w:separator/>
      </w:r>
    </w:p>
  </w:footnote>
  <w:footnote w:type="continuationSeparator" w:id="0">
    <w:p w:rsidR="00C27B3F" w:rsidRDefault="00C27B3F" w:rsidP="006606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7416249"/>
      <w:docPartObj>
        <w:docPartGallery w:val="Page Numbers (Top of Page)"/>
        <w:docPartUnique/>
      </w:docPartObj>
    </w:sdtPr>
    <w:sdtContent>
      <w:p w:rsidR="0099441F" w:rsidRDefault="0099441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10F1">
          <w:rPr>
            <w:noProof/>
          </w:rPr>
          <w:t>2</w:t>
        </w:r>
        <w:r>
          <w:fldChar w:fldCharType="end"/>
        </w:r>
      </w:p>
    </w:sdtContent>
  </w:sdt>
  <w:p w:rsidR="0099441F" w:rsidRDefault="0099441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6E2"/>
    <w:rsid w:val="000B2EC8"/>
    <w:rsid w:val="00163B76"/>
    <w:rsid w:val="002E377D"/>
    <w:rsid w:val="002E510F"/>
    <w:rsid w:val="003216E2"/>
    <w:rsid w:val="003D78BE"/>
    <w:rsid w:val="00407CE4"/>
    <w:rsid w:val="006359C5"/>
    <w:rsid w:val="006606D4"/>
    <w:rsid w:val="00686C2B"/>
    <w:rsid w:val="006D5BA6"/>
    <w:rsid w:val="0076045E"/>
    <w:rsid w:val="0099441F"/>
    <w:rsid w:val="00A73443"/>
    <w:rsid w:val="00A926BC"/>
    <w:rsid w:val="00AA2224"/>
    <w:rsid w:val="00AA33F4"/>
    <w:rsid w:val="00AF43C3"/>
    <w:rsid w:val="00B566E8"/>
    <w:rsid w:val="00BE6371"/>
    <w:rsid w:val="00BF3117"/>
    <w:rsid w:val="00C27B3F"/>
    <w:rsid w:val="00CE10F1"/>
    <w:rsid w:val="00D616E2"/>
    <w:rsid w:val="00E8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22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5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566E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606D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606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606D4"/>
  </w:style>
  <w:style w:type="paragraph" w:styleId="a9">
    <w:name w:val="footer"/>
    <w:basedOn w:val="a"/>
    <w:link w:val="aa"/>
    <w:uiPriority w:val="99"/>
    <w:unhideWhenUsed/>
    <w:rsid w:val="006606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606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22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5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566E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606D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606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606D4"/>
  </w:style>
  <w:style w:type="paragraph" w:styleId="a9">
    <w:name w:val="footer"/>
    <w:basedOn w:val="a"/>
    <w:link w:val="aa"/>
    <w:uiPriority w:val="99"/>
    <w:unhideWhenUsed/>
    <w:rsid w:val="006606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606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7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sakova</cp:lastModifiedBy>
  <cp:revision>2</cp:revision>
  <cp:lastPrinted>2026-04-07T11:49:00Z</cp:lastPrinted>
  <dcterms:created xsi:type="dcterms:W3CDTF">2026-04-07T11:51:00Z</dcterms:created>
  <dcterms:modified xsi:type="dcterms:W3CDTF">2026-04-07T11:51:00Z</dcterms:modified>
</cp:coreProperties>
</file>